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5547A" w14:textId="77777777" w:rsidR="007422FC" w:rsidRDefault="00742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1C37DC" w14:textId="157C1459" w:rsidR="00206355" w:rsidRDefault="00CF3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Kurumları)</w:t>
      </w:r>
    </w:p>
    <w:p w14:paraId="2097D1EF" w14:textId="77777777" w:rsidR="006D40C6" w:rsidRPr="00AD686C" w:rsidRDefault="00206355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  <w:r w:rsidR="00F74CF4">
        <w:rPr>
          <w:rFonts w:ascii="Times New Roman" w:hAnsi="Times New Roman" w:cs="Times New Roman"/>
          <w:b/>
          <w:sz w:val="24"/>
          <w:szCs w:val="24"/>
          <w:lang w:val="tr-TR"/>
        </w:rPr>
        <w:t xml:space="preserve">NKARA </w:t>
      </w:r>
      <w:r w:rsidR="006D40C6"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B5D7D96" w14:textId="77777777" w:rsidR="00FD08CD" w:rsidRDefault="00FD08CD" w:rsidP="00FD08C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CA7D36F" w14:textId="77777777" w:rsidR="00FD08CD" w:rsidRDefault="00FD08CD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="00824A45">
        <w:rPr>
          <w:rFonts w:ascii="Times New Roman" w:hAnsi="Times New Roman" w:cs="Times New Roman"/>
          <w:sz w:val="24"/>
          <w:szCs w:val="24"/>
          <w:lang w:val="tr-TR"/>
        </w:rPr>
        <w:t>yılı</w:t>
      </w:r>
      <w:proofErr w:type="gramEnd"/>
      <w:r w:rsidR="00824A4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D67318C" w14:textId="056F1946" w:rsidR="001C3B8E" w:rsidRDefault="001C3B8E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 w:rsidR="00A06830"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umu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kurum/kuruluşumuzu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</w:p>
    <w:p w14:paraId="5AE4BB19" w14:textId="3EFF67E0" w:rsidR="00BE2D4C" w:rsidRDefault="00A06830" w:rsidP="00FB21D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="00020E6A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BE2D4C" w:rsidRPr="00031873">
        <w:rPr>
          <w:rFonts w:ascii="Times New Roman" w:hAnsi="Times New Roman" w:cs="Times New Roman"/>
          <w:sz w:val="24"/>
          <w:szCs w:val="24"/>
          <w:lang w:val="tr-TR"/>
        </w:rPr>
        <w:t>kapsamında Ajans’a sunduğu talebe konu olan faaliyet için, Ajans’tan aynı yıl içinde veya başka bir ulusal/uluslararası programdan aynı anda mali veya teknik destekten yararlanmamaktadır.</w:t>
      </w:r>
    </w:p>
    <w:p w14:paraId="13EA95DC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 </w:t>
      </w:r>
    </w:p>
    <w:p w14:paraId="2983E25A" w14:textId="77777777" w:rsidR="00FD08CD" w:rsidRDefault="00FD08CD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38F70D6" w14:textId="77777777" w:rsidR="00031873" w:rsidRDefault="00031873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E888EC" w14:textId="77777777" w:rsidR="002A201D" w:rsidRPr="00AD686C" w:rsidRDefault="002A201D" w:rsidP="002A201D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</w:t>
      </w:r>
      <w:r w:rsidR="003A3E9B">
        <w:rPr>
          <w:rFonts w:ascii="Times New Roman" w:hAnsi="Times New Roman" w:cs="Times New Roman"/>
          <w:sz w:val="24"/>
          <w:szCs w:val="24"/>
          <w:lang w:val="tr-TR"/>
        </w:rPr>
        <w:t>…</w:t>
      </w:r>
    </w:p>
    <w:p w14:paraId="23D9B501" w14:textId="77777777" w:rsidR="00EB7618" w:rsidRPr="00AD686C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201B729" w14:textId="77777777" w:rsidR="006D40C6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6DC8AE4" w14:textId="77777777" w:rsidR="00031873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5C9355B" w14:textId="77777777" w:rsidR="00031873" w:rsidRPr="00AD686C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310A67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0CE3AB5" w14:textId="77777777" w:rsidR="00C137DF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52AEFCAE" w14:textId="77777777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2091A1" w14:textId="44724054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E1AAA82" w14:textId="100C2ED2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6CEFDA" w14:textId="743A558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CF14735" w14:textId="4F45AA9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AF8508" w14:textId="6E8F53A1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882B85" w14:textId="01FA53AE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B68DCD3" w14:textId="77777777" w:rsidR="002714D6" w:rsidRPr="00031873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083813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Mahalli İdareler)</w:t>
      </w:r>
    </w:p>
    <w:p w14:paraId="6000F917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060C697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BAF638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289EF42" w14:textId="521E61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t xml:space="preserve"> </w:t>
      </w:r>
      <w:bookmarkStart w:id="0" w:name="_Hlk161842360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0"/>
    </w:p>
    <w:p w14:paraId="10ACA02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4989B916" w14:textId="712A07A4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="00020E6A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kapsamında Ajans’a sunduğu talebe konu olan faaliyet için, Ajans’tan aynı yıl içinde veya başka bir ulusal/uluslararası programdan aynı anda mali veya teknik destekten yararlanmamaktadır.</w:t>
      </w:r>
    </w:p>
    <w:p w14:paraId="438E598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4E716F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00691651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A89DC51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ECF42C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42C75B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7CE6C4D2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6F2AEEC6" w14:textId="77777777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" w:name="_Hlk161842376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4762B92" w14:textId="2BE7633E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>(Belediye Meclis Kararı)</w:t>
      </w:r>
      <w:bookmarkEnd w:id="1"/>
    </w:p>
    <w:p w14:paraId="66D709C1" w14:textId="77777777" w:rsidR="00F523A5" w:rsidRDefault="00F523A5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F9FE1A" w14:textId="64C18E48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07C5557" w14:textId="6CE2EE1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8D55341" w14:textId="0AE7CF8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A119C53" w14:textId="10A7090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312022B" w14:textId="14EA2768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5F676F4" w14:textId="7777777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960416" w14:textId="67F2FB99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bookmarkStart w:id="2" w:name="_Hlk161842420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End w:id="2"/>
      <w:r>
        <w:rPr>
          <w:rFonts w:ascii="Times New Roman" w:hAnsi="Times New Roman" w:cs="Times New Roman"/>
          <w:b/>
          <w:sz w:val="24"/>
          <w:szCs w:val="24"/>
          <w:lang w:val="tr-TR"/>
        </w:rPr>
        <w:t>Üniversiteler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6D27954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295F9F1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A25ADB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5846843" w14:textId="49B49F90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</w:t>
      </w:r>
      <w:r>
        <w:rPr>
          <w:rFonts w:ascii="Times New Roman" w:hAnsi="Times New Roman" w:cs="Times New Roman"/>
          <w:sz w:val="24"/>
          <w:szCs w:val="24"/>
          <w:lang w:val="tr-TR"/>
        </w:rPr>
        <w:t>da 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 temsile, ilzama ve talebe ilişkin belgeleri imzalamaya yetkili kişidir.</w:t>
      </w:r>
    </w:p>
    <w:p w14:paraId="23A0B0FA" w14:textId="0E31FBA6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66B22A1B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C062BFE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3D29579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BD39D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661DDA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Rektör</w:t>
      </w:r>
    </w:p>
    <w:p w14:paraId="13822292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750406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E280A8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127FD23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6270560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2060FA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D93B3CB" w14:textId="3E24109E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F7A0E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089E4422" w14:textId="3AA891D0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EE9AA6" w14:textId="77777777" w:rsidR="00B35AA0" w:rsidRPr="00031873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652DB6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979D73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8001D8" w14:textId="351D9C90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Başvuru Sahibi </w:t>
      </w:r>
      <w:bookmarkStart w:id="3" w:name="_Hlk161842447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Üniversiteler</w:t>
      </w:r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i</w:t>
      </w:r>
      <w:bookmarkEnd w:id="3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2D396B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A4A66E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35AF6D4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53BBD1FF" w14:textId="6EB758D5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bookmarkStart w:id="4" w:name="_Hlk161842464"/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  <w:bookmarkEnd w:id="4"/>
    </w:p>
    <w:p w14:paraId="6773F934" w14:textId="178C4A54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="00020E6A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kapsamında Ajansa sunduğu talebe konu olan faaliyet için, Ajanstan aynı yıl içinde veya başka bir ulusal/uluslararası programdan aynı anda mali veya teknik destekten yararlanmamaktadır.</w:t>
      </w:r>
    </w:p>
    <w:p w14:paraId="672C2A5D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4620FE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108A36C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3726145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760A5148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4DD205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22F1DC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496F3A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E0F0226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0D23E8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27AF6298" w14:textId="18A87FDA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5" w:name="_Hlk161842473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E6630A5" w14:textId="319A2B6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etkili karar organının aldığı </w:t>
      </w:r>
      <w:r w:rsidR="00A07F3B" w:rsidRPr="00AE366B">
        <w:rPr>
          <w:rFonts w:ascii="Times New Roman" w:hAnsi="Times New Roman" w:cs="Times New Roman"/>
          <w:sz w:val="24"/>
          <w:szCs w:val="24"/>
          <w:lang w:val="tr-TR"/>
        </w:rPr>
        <w:t>karar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Mütevelli Heyet Kararı)</w:t>
      </w:r>
    </w:p>
    <w:bookmarkEnd w:id="5"/>
    <w:p w14:paraId="7CB588E5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51C0CF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6A5EBCB5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0849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Kamu Kurumu Niteliğinde Meslek Kuruluşları)</w:t>
      </w:r>
    </w:p>
    <w:p w14:paraId="6C96CD41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04D36D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D3CC1A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7EDEC3EA" w14:textId="17A4587B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2714D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bookmarkStart w:id="6" w:name="_Hlk161842531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6"/>
    </w:p>
    <w:p w14:paraId="430EDF72" w14:textId="70AC0883" w:rsidR="00CE10E2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="00020E6A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2C9EE092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61A17CE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21020B7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C3CF05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E9B1AE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152494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CD15C24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6C8B1E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C5D1F04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B7BB637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40A4D0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A9FBF3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7" w:name="_Hlk161842539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771FB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bookmarkEnd w:id="7"/>
    <w:p w14:paraId="0A3AA2E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8712DE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06EB7790" w14:textId="77777777" w:rsidR="00CE10E2" w:rsidRDefault="00CE10E2" w:rsidP="00CE10E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EA8A58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CA334E" w14:textId="698057EE" w:rsidR="000D2721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Sivil Toplum Kuruluşları</w:t>
      </w:r>
      <w:bookmarkStart w:id="8" w:name="_Hlk161842555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 Birlikler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, Kooperatifler</w:t>
      </w:r>
      <w:bookmarkEnd w:id="8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B1EE904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BDE0256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C8CCF" w14:textId="2469264C" w:rsidR="000D2721" w:rsidRPr="005C029B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C029B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F82CCCC" w14:textId="1345CFF1" w:rsidR="000D2721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67F781A7" w14:textId="77777777" w:rsidR="000D2721" w:rsidRPr="00497E0B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D35D1D1" w14:textId="77777777" w:rsidR="000D2721" w:rsidRPr="00C137DF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4BEF2DA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C776A51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2C366617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DF750D4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53E4B200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078D93CD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5D6BE53B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F45E666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Faaliyet Belgesi örneği </w:t>
      </w:r>
    </w:p>
    <w:p w14:paraId="07A481FE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Yetkili kişiye ait noter tasdikli imza sirküleri örneği </w:t>
      </w:r>
    </w:p>
    <w:p w14:paraId="4D1BA3D2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868921F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EBA7925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2C637A9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9" w:name="_Hlk161842575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bookmarkEnd w:id="9"/>
    <w:p w14:paraId="39524994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4DD7DEC" w14:textId="35525C48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3AAF59F" w14:textId="409DA8D5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B62C592" w14:textId="17427C36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358FDDB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0F9A17" w14:textId="77777777" w:rsidR="000D4ADB" w:rsidRDefault="000D4ADB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9754E6" w14:textId="6016FC39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Bölgeler,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Start w:id="10" w:name="_Hlk161842686"/>
      <w:proofErr w:type="spellStart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10"/>
      <w:proofErr w:type="spellEnd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Siteler ve İş Geliştirme Merkezleri)</w:t>
      </w:r>
    </w:p>
    <w:p w14:paraId="7DA0CEA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D24A10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141700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6731C52" w14:textId="1AD6CC23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Kurumumuz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tatbik imzası bulunan kurumumuz Müdürü/Başkanı (vb.) “…………………..” yetkili kişidir.</w:t>
      </w:r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97F82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İlgili yetkilendirmeye ait </w:t>
      </w:r>
      <w:r w:rsidR="00297F82" w:rsidRPr="00A21B36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91271F1" w14:textId="5F263769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020E6A">
        <w:rPr>
          <w:rFonts w:ascii="Times New Roman" w:hAnsi="Times New Roman" w:cs="Times New Roman"/>
          <w:sz w:val="24"/>
          <w:szCs w:val="24"/>
          <w:lang w:val="tr-TR"/>
        </w:rPr>
        <w:t>2026 Yılı Kırsal İşletmeler Teknik Destek Programı</w:t>
      </w:r>
      <w:r w:rsidR="00020E6A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bookmarkStart w:id="11" w:name="_GoBack"/>
      <w:bookmarkEnd w:id="11"/>
      <w:r w:rsidRPr="00031873">
        <w:rPr>
          <w:rFonts w:ascii="Times New Roman" w:hAnsi="Times New Roman" w:cs="Times New Roman"/>
          <w:sz w:val="24"/>
          <w:szCs w:val="24"/>
          <w:lang w:val="tr-TR"/>
        </w:rPr>
        <w:t>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03AA29EF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2176135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5F90E9D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B26723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2B9C35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D1465B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8EC36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9EAD01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03DA00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57311AB0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1D9AC3B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F8FE63" w14:textId="77777777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2" w:name="_Hlk161842728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343E373" w14:textId="6B0D063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bookmarkStart w:id="13" w:name="_Hlk161842720"/>
      <w:bookmarkEnd w:id="12"/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EA6B098" w14:textId="01F8DE53" w:rsidR="00427013" w:rsidRDefault="00A07F3B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  <w:bookmarkEnd w:id="13"/>
    </w:p>
    <w:sectPr w:rsidR="00427013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B1E1B" w14:textId="77777777" w:rsidR="004850F6" w:rsidRDefault="004850F6" w:rsidP="002914D0">
      <w:pPr>
        <w:spacing w:line="240" w:lineRule="auto"/>
      </w:pPr>
      <w:r>
        <w:separator/>
      </w:r>
    </w:p>
  </w:endnote>
  <w:endnote w:type="continuationSeparator" w:id="0">
    <w:p w14:paraId="0395DF10" w14:textId="77777777" w:rsidR="004850F6" w:rsidRDefault="004850F6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D4E5B" w14:textId="77777777" w:rsidR="004850F6" w:rsidRDefault="004850F6" w:rsidP="002914D0">
      <w:pPr>
        <w:spacing w:line="240" w:lineRule="auto"/>
      </w:pPr>
      <w:r>
        <w:separator/>
      </w:r>
    </w:p>
  </w:footnote>
  <w:footnote w:type="continuationSeparator" w:id="0">
    <w:p w14:paraId="32CE064C" w14:textId="77777777" w:rsidR="004850F6" w:rsidRDefault="004850F6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E01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20E6A"/>
    <w:rsid w:val="00031873"/>
    <w:rsid w:val="00033236"/>
    <w:rsid w:val="00064C03"/>
    <w:rsid w:val="000B4618"/>
    <w:rsid w:val="000C040D"/>
    <w:rsid w:val="000C1433"/>
    <w:rsid w:val="000C55AF"/>
    <w:rsid w:val="000C6B79"/>
    <w:rsid w:val="000D2721"/>
    <w:rsid w:val="000D4ADB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43BAB"/>
    <w:rsid w:val="0025059C"/>
    <w:rsid w:val="00254A8F"/>
    <w:rsid w:val="002714D6"/>
    <w:rsid w:val="00277AB7"/>
    <w:rsid w:val="00284834"/>
    <w:rsid w:val="002914D0"/>
    <w:rsid w:val="00297F82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0B3A"/>
    <w:rsid w:val="00464AAF"/>
    <w:rsid w:val="004670F3"/>
    <w:rsid w:val="00484112"/>
    <w:rsid w:val="004850F6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741F7"/>
    <w:rsid w:val="005805D3"/>
    <w:rsid w:val="005C5B3F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422FC"/>
    <w:rsid w:val="00750679"/>
    <w:rsid w:val="0075331B"/>
    <w:rsid w:val="00753680"/>
    <w:rsid w:val="007821E4"/>
    <w:rsid w:val="00783130"/>
    <w:rsid w:val="00785F1B"/>
    <w:rsid w:val="007876AC"/>
    <w:rsid w:val="00794B37"/>
    <w:rsid w:val="007A09B3"/>
    <w:rsid w:val="007D2111"/>
    <w:rsid w:val="007E402B"/>
    <w:rsid w:val="00824A45"/>
    <w:rsid w:val="0085746F"/>
    <w:rsid w:val="0086108E"/>
    <w:rsid w:val="00882F71"/>
    <w:rsid w:val="00886B17"/>
    <w:rsid w:val="008870E3"/>
    <w:rsid w:val="00892C4C"/>
    <w:rsid w:val="008E1F5A"/>
    <w:rsid w:val="008E4A0D"/>
    <w:rsid w:val="008E5E6E"/>
    <w:rsid w:val="00911F59"/>
    <w:rsid w:val="00951B89"/>
    <w:rsid w:val="00957504"/>
    <w:rsid w:val="00964950"/>
    <w:rsid w:val="009676BC"/>
    <w:rsid w:val="00972430"/>
    <w:rsid w:val="0097570E"/>
    <w:rsid w:val="00993B14"/>
    <w:rsid w:val="009A691D"/>
    <w:rsid w:val="009E2313"/>
    <w:rsid w:val="009E2EC2"/>
    <w:rsid w:val="009E3A04"/>
    <w:rsid w:val="009E4223"/>
    <w:rsid w:val="00A06830"/>
    <w:rsid w:val="00A0698E"/>
    <w:rsid w:val="00A07F3B"/>
    <w:rsid w:val="00A21B36"/>
    <w:rsid w:val="00A40F7C"/>
    <w:rsid w:val="00A45CAD"/>
    <w:rsid w:val="00A46E8B"/>
    <w:rsid w:val="00AB0893"/>
    <w:rsid w:val="00AC54E4"/>
    <w:rsid w:val="00AD686C"/>
    <w:rsid w:val="00B17185"/>
    <w:rsid w:val="00B35AA0"/>
    <w:rsid w:val="00B436E3"/>
    <w:rsid w:val="00B84B5C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D2F3B"/>
    <w:rsid w:val="00E006DC"/>
    <w:rsid w:val="00E029BC"/>
    <w:rsid w:val="00E11844"/>
    <w:rsid w:val="00E231D3"/>
    <w:rsid w:val="00E47DA3"/>
    <w:rsid w:val="00E51287"/>
    <w:rsid w:val="00E52BAD"/>
    <w:rsid w:val="00E76EEF"/>
    <w:rsid w:val="00EA233D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27E74"/>
    <w:rsid w:val="00F523A5"/>
    <w:rsid w:val="00F62285"/>
    <w:rsid w:val="00F72DDF"/>
    <w:rsid w:val="00F74CF4"/>
    <w:rsid w:val="00F83503"/>
    <w:rsid w:val="00FA7DFD"/>
    <w:rsid w:val="00FB21D0"/>
    <w:rsid w:val="00FD08CD"/>
    <w:rsid w:val="00FD1E51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ListeParagraf">
    <w:name w:val="List Paragraph"/>
    <w:basedOn w:val="Normal"/>
    <w:uiPriority w:val="34"/>
    <w:qFormat/>
    <w:rsid w:val="00271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296EE-824B-4767-A11D-3495588E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1319</Words>
  <Characters>7520</Characters>
  <Application>Microsoft Office Word</Application>
  <DocSecurity>0</DocSecurity>
  <Lines>62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Dr. Coşkun ŞEREFOĞLU</cp:lastModifiedBy>
  <cp:revision>6</cp:revision>
  <dcterms:created xsi:type="dcterms:W3CDTF">2025-03-07T13:06:00Z</dcterms:created>
  <dcterms:modified xsi:type="dcterms:W3CDTF">2026-03-03T11:41:00Z</dcterms:modified>
</cp:coreProperties>
</file>